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B373C" w14:textId="211C7510" w:rsidR="009D587D" w:rsidRPr="00F9760C" w:rsidRDefault="009D587D" w:rsidP="004F1B6B">
      <w:pPr>
        <w:jc w:val="both"/>
        <w:rPr>
          <w:bCs/>
          <w:i/>
          <w:sz w:val="20"/>
          <w:szCs w:val="20"/>
          <w:lang w:eastAsia="it-IT"/>
        </w:rPr>
      </w:pPr>
      <w:r>
        <w:rPr>
          <w:rStyle w:val="Enfasidelicata"/>
          <w:i w:val="0"/>
          <w:sz w:val="20"/>
          <w:szCs w:val="20"/>
        </w:rPr>
        <w:t>Evento/</w:t>
      </w:r>
      <w:r w:rsidRPr="00232CE3">
        <w:rPr>
          <w:rStyle w:val="Enfasidelicata"/>
          <w:i w:val="0"/>
          <w:sz w:val="20"/>
          <w:szCs w:val="20"/>
        </w:rPr>
        <w:t>Progetto Formativo</w:t>
      </w:r>
      <w:r w:rsidR="00F30165">
        <w:rPr>
          <w:b/>
          <w:bCs/>
          <w:i/>
          <w:sz w:val="20"/>
          <w:szCs w:val="20"/>
          <w:lang w:eastAsia="it-IT"/>
        </w:rPr>
        <w:t xml:space="preserve">: </w:t>
      </w:r>
      <w:r w:rsidR="003F1044">
        <w:rPr>
          <w:b/>
          <w:bCs/>
          <w:i/>
          <w:sz w:val="20"/>
          <w:szCs w:val="20"/>
          <w:lang w:eastAsia="it-IT"/>
        </w:rPr>
        <w:t>“</w:t>
      </w:r>
      <w:r w:rsidR="001172C5">
        <w:rPr>
          <w:b/>
          <w:bCs/>
          <w:i/>
          <w:sz w:val="20"/>
          <w:szCs w:val="20"/>
          <w:lang w:eastAsia="it-IT"/>
        </w:rPr>
        <w:t>UPDATE SU VACCINAZIONI</w:t>
      </w:r>
      <w:r w:rsidRPr="00232CE3">
        <w:rPr>
          <w:b/>
          <w:bCs/>
          <w:i/>
          <w:sz w:val="20"/>
          <w:szCs w:val="20"/>
          <w:lang w:eastAsia="it-IT"/>
        </w:rPr>
        <w:t>”</w:t>
      </w:r>
      <w:r w:rsidRPr="00232CE3">
        <w:rPr>
          <w:bCs/>
          <w:i/>
          <w:sz w:val="20"/>
          <w:szCs w:val="20"/>
          <w:lang w:eastAsia="it-IT"/>
        </w:rPr>
        <w:t>,</w:t>
      </w:r>
      <w:r w:rsidR="00F9760C">
        <w:rPr>
          <w:bCs/>
          <w:i/>
          <w:sz w:val="20"/>
          <w:szCs w:val="20"/>
          <w:lang w:eastAsia="it-IT"/>
        </w:rPr>
        <w:t xml:space="preserve"> </w:t>
      </w:r>
      <w:r w:rsidR="00F9760C">
        <w:rPr>
          <w:rStyle w:val="Enfasidelicata"/>
          <w:i w:val="0"/>
          <w:sz w:val="20"/>
          <w:szCs w:val="20"/>
        </w:rPr>
        <w:t xml:space="preserve">Id Provider </w:t>
      </w:r>
      <w:r w:rsidRPr="00232CE3">
        <w:rPr>
          <w:rStyle w:val="Enfasidelicata"/>
          <w:i w:val="0"/>
          <w:sz w:val="20"/>
          <w:szCs w:val="20"/>
        </w:rPr>
        <w:t>n.</w:t>
      </w:r>
      <w:r w:rsidR="004F1B6B">
        <w:rPr>
          <w:sz w:val="20"/>
          <w:szCs w:val="20"/>
        </w:rPr>
        <w:t>260</w:t>
      </w:r>
      <w:r w:rsidR="002323B3">
        <w:rPr>
          <w:sz w:val="20"/>
          <w:szCs w:val="20"/>
        </w:rPr>
        <w:t xml:space="preserve">3- </w:t>
      </w:r>
      <w:r w:rsidR="00602BBA">
        <w:rPr>
          <w:sz w:val="20"/>
          <w:szCs w:val="20"/>
        </w:rPr>
        <w:t>3</w:t>
      </w:r>
      <w:r w:rsidR="001172C5">
        <w:rPr>
          <w:sz w:val="20"/>
          <w:szCs w:val="20"/>
        </w:rPr>
        <w:t>97056</w:t>
      </w:r>
      <w:r w:rsidR="008B7351">
        <w:rPr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E</w:t>
      </w:r>
      <w:r w:rsidR="00AA3CC3">
        <w:rPr>
          <w:rStyle w:val="Enfasidelicata"/>
          <w:i w:val="0"/>
          <w:sz w:val="20"/>
          <w:szCs w:val="20"/>
        </w:rPr>
        <w:t>vento n</w:t>
      </w:r>
      <w:r w:rsidR="002323B3">
        <w:rPr>
          <w:rStyle w:val="Enfasidelicata"/>
          <w:i w:val="0"/>
          <w:sz w:val="20"/>
          <w:szCs w:val="20"/>
        </w:rPr>
        <w:t xml:space="preserve"> 1</w:t>
      </w:r>
      <w:r w:rsidR="00AA3CC3">
        <w:rPr>
          <w:rStyle w:val="Enfasidelicata"/>
          <w:i w:val="0"/>
          <w:sz w:val="20"/>
          <w:szCs w:val="20"/>
        </w:rPr>
        <w:t xml:space="preserve"> </w:t>
      </w:r>
      <w:r w:rsidR="004F1B6B">
        <w:rPr>
          <w:rStyle w:val="Enfasidelicata"/>
          <w:i w:val="0"/>
          <w:sz w:val="20"/>
          <w:szCs w:val="20"/>
        </w:rPr>
        <w:t xml:space="preserve"> </w:t>
      </w:r>
      <w:r w:rsidRPr="00232CE3">
        <w:rPr>
          <w:rStyle w:val="Enfasidelicata"/>
          <w:i w:val="0"/>
          <w:sz w:val="20"/>
          <w:szCs w:val="20"/>
        </w:rPr>
        <w:t>del</w:t>
      </w:r>
      <w:r w:rsidR="00EE01BE">
        <w:rPr>
          <w:b/>
          <w:bCs/>
          <w:sz w:val="20"/>
          <w:szCs w:val="20"/>
          <w:lang w:eastAsia="it-IT"/>
        </w:rPr>
        <w:t xml:space="preserve"> </w:t>
      </w:r>
      <w:r w:rsidR="008B08D9">
        <w:rPr>
          <w:b/>
          <w:bCs/>
          <w:sz w:val="20"/>
          <w:szCs w:val="20"/>
          <w:lang w:eastAsia="it-IT"/>
        </w:rPr>
        <w:t>2</w:t>
      </w:r>
      <w:r w:rsidR="001172C5">
        <w:rPr>
          <w:b/>
          <w:bCs/>
          <w:sz w:val="20"/>
          <w:szCs w:val="20"/>
          <w:lang w:eastAsia="it-IT"/>
        </w:rPr>
        <w:t>8/10</w:t>
      </w:r>
      <w:r w:rsidR="00CD65E0">
        <w:rPr>
          <w:b/>
          <w:bCs/>
          <w:sz w:val="20"/>
          <w:szCs w:val="20"/>
          <w:lang w:eastAsia="it-IT"/>
        </w:rPr>
        <w:t>/202</w:t>
      </w:r>
      <w:r w:rsidR="00BD701A">
        <w:rPr>
          <w:b/>
          <w:bCs/>
          <w:sz w:val="20"/>
          <w:szCs w:val="20"/>
          <w:lang w:eastAsia="it-IT"/>
        </w:rPr>
        <w:t>3</w:t>
      </w:r>
      <w:r w:rsidRPr="00232CE3">
        <w:rPr>
          <w:rStyle w:val="Enfasidelicata"/>
          <w:i w:val="0"/>
          <w:sz w:val="20"/>
          <w:szCs w:val="20"/>
        </w:rPr>
        <w:t xml:space="preserve"> Provider</w:t>
      </w:r>
      <w:r w:rsidR="00E0505A">
        <w:rPr>
          <w:b/>
          <w:bCs/>
          <w:i/>
          <w:sz w:val="20"/>
          <w:szCs w:val="20"/>
          <w:lang w:eastAsia="it-IT"/>
        </w:rPr>
        <w:t>:</w:t>
      </w:r>
      <w:r w:rsidR="003823BD">
        <w:rPr>
          <w:b/>
          <w:bCs/>
          <w:i/>
          <w:sz w:val="20"/>
          <w:szCs w:val="20"/>
          <w:lang w:eastAsia="it-IT"/>
        </w:rPr>
        <w:t xml:space="preserve"> </w:t>
      </w:r>
      <w:r w:rsidR="00E0505A">
        <w:rPr>
          <w:b/>
          <w:bCs/>
          <w:i/>
          <w:sz w:val="20"/>
          <w:szCs w:val="20"/>
          <w:lang w:eastAsia="it-IT"/>
        </w:rPr>
        <w:t>Federazione Nazionale degli O</w:t>
      </w:r>
      <w:r w:rsidR="004F1B6B">
        <w:rPr>
          <w:b/>
          <w:bCs/>
          <w:i/>
          <w:sz w:val="20"/>
          <w:szCs w:val="20"/>
          <w:lang w:eastAsia="it-IT"/>
        </w:rPr>
        <w:t xml:space="preserve">rdini </w:t>
      </w:r>
      <w:r w:rsidR="00E36FC7">
        <w:rPr>
          <w:b/>
          <w:bCs/>
          <w:i/>
          <w:sz w:val="20"/>
          <w:szCs w:val="20"/>
          <w:lang w:eastAsia="it-IT"/>
        </w:rPr>
        <w:t>dei Medici Chirurghi e O</w:t>
      </w:r>
      <w:r w:rsidR="004F1B6B">
        <w:rPr>
          <w:b/>
          <w:bCs/>
          <w:i/>
          <w:sz w:val="20"/>
          <w:szCs w:val="20"/>
          <w:lang w:eastAsia="it-IT"/>
        </w:rPr>
        <w:t>dontoiatri</w:t>
      </w:r>
    </w:p>
    <w:p w14:paraId="3952C320" w14:textId="77777777" w:rsidR="004F1B6B" w:rsidRPr="004F1B6B" w:rsidRDefault="004F1B6B" w:rsidP="004F1B6B">
      <w:pPr>
        <w:jc w:val="both"/>
        <w:rPr>
          <w:bCs/>
          <w:sz w:val="20"/>
          <w:szCs w:val="20"/>
          <w:lang w:eastAsia="it-IT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5183B56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371483A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290BA67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Ruolo Partecipazione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EFED6D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167F4CA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44D29046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CF5AA31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8EEEB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2C269FDB" w14:textId="77777777" w:rsidR="009D587D" w:rsidRDefault="00000000" w:rsidP="00437B8C">
      <w:pPr>
        <w:rPr>
          <w:sz w:val="20"/>
          <w:szCs w:val="20"/>
        </w:rPr>
      </w:pPr>
      <w:r>
        <w:rPr>
          <w:noProof/>
          <w:lang w:eastAsia="it-IT"/>
        </w:rPr>
        <w:pict w14:anchorId="0BF0841D">
          <v:shapetype id="_x0000_t202" coordsize="21600,21600" o:spt="202" path="m,l,21600r21600,l21600,xe">
            <v:stroke joinstyle="miter"/>
            <v:path gradientshapeok="t" o:connecttype="rect"/>
          </v:shapetype>
          <v:shape id="_x0000_s2117" type="#_x0000_t202" style="position:absolute;margin-left:411.9pt;margin-top:7.8pt;width:22.3pt;height:20pt;z-index:251673600;mso-position-horizontal-relative:text;mso-position-vertical-relative:text;mso-width-relative:margin;mso-height-relative:margin">
            <v:textbox style="mso-next-textbox:#_x0000_s2117">
              <w:txbxContent>
                <w:p w14:paraId="7ABEFE05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50909FA">
          <v:shape id="_x0000_s2116" type="#_x0000_t202" style="position:absolute;margin-left:343.9pt;margin-top:7.25pt;width:22.3pt;height:20pt;z-index:251672576;mso-position-horizontal-relative:text;mso-position-vertical-relative:text;mso-width-relative:margin;mso-height-relative:margin">
            <v:textbox style="mso-next-textbox:#_x0000_s2116">
              <w:txbxContent>
                <w:p w14:paraId="5C07EB26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6D0938F">
          <v:shape id="_x0000_s2114" type="#_x0000_t202" style="position:absolute;margin-left:223.1pt;margin-top:7.8pt;width:22.3pt;height:20pt;z-index:251670528;mso-position-horizontal-relative:text;mso-position-vertical-relative:text;mso-width-relative:margin;mso-height-relative:margin">
            <v:textbox style="mso-next-textbox:#_x0000_s2114">
              <w:txbxContent>
                <w:p w14:paraId="20B9336F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B9C9AF">
          <v:shape id="_x0000_s2115" type="#_x0000_t202" style="position:absolute;margin-left:288.75pt;margin-top:7.8pt;width:22.3pt;height:20pt;z-index:251671552;mso-position-horizontal-relative:text;mso-position-vertical-relative:text;mso-width-relative:margin;mso-height-relative:margin">
            <v:textbox style="mso-next-textbox:#_x0000_s2115">
              <w:txbxContent>
                <w:p w14:paraId="4D3B9FB3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47B3EA0">
          <v:shape id="_x0000_s2118" type="#_x0000_t202" style="position:absolute;margin-left:2in;margin-top:7.8pt;width:22.3pt;height:20pt;z-index:251674624;mso-position-horizontal-relative:text;mso-position-vertical-relative:text;mso-width-relative:margin;mso-height-relative:margin">
            <v:textbox style="mso-next-textbox:#_x0000_s2118">
              <w:txbxContent>
                <w:p w14:paraId="23F978D7" w14:textId="77777777" w:rsidR="009D587D" w:rsidRPr="0072539B" w:rsidRDefault="009D587D" w:rsidP="00E5707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371E6A39">
          <v:shape id="_x0000_s2113" type="#_x0000_t202" style="position:absolute;margin-left:57.15pt;margin-top:7.75pt;width:22.3pt;height:20pt;z-index:251669504;mso-position-horizontal-relative:text;mso-position-vertical-relative:text;mso-width-relative:margin;mso-height-relative:margin">
            <v:textbox style="mso-next-textbox:#_x0000_s2113">
              <w:txbxContent>
                <w:p w14:paraId="1EDB429B" w14:textId="77777777" w:rsidR="009D587D" w:rsidRPr="0072539B" w:rsidRDefault="009D587D" w:rsidP="00111F5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0CF706B" w14:textId="77777777" w:rsidR="009D587D" w:rsidRDefault="009D587D" w:rsidP="00D36DFF">
      <w:pPr>
        <w:rPr>
          <w:sz w:val="20"/>
          <w:szCs w:val="20"/>
        </w:rPr>
      </w:pPr>
      <w:r>
        <w:rPr>
          <w:sz w:val="20"/>
          <w:szCs w:val="20"/>
        </w:rPr>
        <w:t>Responsabile:</w:t>
      </w:r>
      <w:r>
        <w:rPr>
          <w:sz w:val="20"/>
          <w:szCs w:val="20"/>
        </w:rPr>
        <w:tab/>
        <w:t xml:space="preserve">       Coordinatore:            Moderatore:</w:t>
      </w:r>
      <w:r>
        <w:rPr>
          <w:sz w:val="20"/>
          <w:szCs w:val="20"/>
        </w:rPr>
        <w:tab/>
        <w:t xml:space="preserve">  Relatore:</w:t>
      </w:r>
      <w:r>
        <w:rPr>
          <w:sz w:val="20"/>
          <w:szCs w:val="20"/>
        </w:rPr>
        <w:tab/>
        <w:t>Tutor:</w:t>
      </w:r>
      <w:r>
        <w:rPr>
          <w:sz w:val="20"/>
          <w:szCs w:val="20"/>
        </w:rPr>
        <w:tab/>
        <w:t xml:space="preserve">        Discente:</w:t>
      </w:r>
    </w:p>
    <w:p w14:paraId="1118AD3D" w14:textId="77777777" w:rsidR="009D587D" w:rsidRDefault="009D587D" w:rsidP="00437B8C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6497FFC7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BAB401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67988911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  <w:r w:rsidRPr="008D78E2">
              <w:rPr>
                <w:sz w:val="20"/>
                <w:szCs w:val="20"/>
              </w:rPr>
              <w:t>Dati Anagrafici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61CF3102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  <w:tr w:rsidR="009D587D" w:rsidRPr="008D78E2" w14:paraId="6E6AA03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363C5E45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44F942E6" w14:textId="77777777" w:rsidR="009D587D" w:rsidRPr="008D78E2" w:rsidRDefault="009D587D" w:rsidP="008D7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988567C" w14:textId="77777777" w:rsidR="009D587D" w:rsidRPr="008D78E2" w:rsidRDefault="009D587D">
            <w:pPr>
              <w:rPr>
                <w:sz w:val="20"/>
                <w:szCs w:val="20"/>
              </w:rPr>
            </w:pPr>
          </w:p>
        </w:tc>
      </w:tr>
    </w:tbl>
    <w:p w14:paraId="0B9187FF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4DDEE57">
          <v:shape id="_x0000_s2086" type="#_x0000_t202" style="position:absolute;margin-left:276.3pt;margin-top:8.1pt;width:206.7pt;height:20pt;z-index:251641856;mso-position-horizontal-relative:text;mso-position-vertical-relative:text;mso-width-relative:margin;mso-height-relative:margin">
            <v:textbox style="mso-next-textbox:#_x0000_s2086">
              <w:txbxContent>
                <w:p w14:paraId="280130C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91AFAA8" w14:textId="77777777" w:rsidR="009D587D" w:rsidRPr="00270A4C" w:rsidRDefault="00000000" w:rsidP="008D78E2">
      <w:pPr>
        <w:ind w:right="-143"/>
        <w:rPr>
          <w:sz w:val="20"/>
          <w:szCs w:val="20"/>
        </w:rPr>
      </w:pPr>
      <w:r>
        <w:rPr>
          <w:noProof/>
          <w:lang w:eastAsia="it-IT"/>
        </w:rPr>
        <w:pict w14:anchorId="710D4D14">
          <v:shape id="_x0000_s2085" type="#_x0000_t202" style="position:absolute;margin-left:42.55pt;margin-top:-3.4pt;width:196.95pt;height:20pt;z-index:251640832;mso-width-relative:margin;mso-height-relative:margin">
            <v:textbox style="mso-next-textbox:#_x0000_s2085">
              <w:txbxContent>
                <w:p w14:paraId="47D7CDD8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 w:rsidR="009D587D" w:rsidRPr="00270A4C">
        <w:rPr>
          <w:sz w:val="20"/>
          <w:szCs w:val="20"/>
        </w:rPr>
        <w:t>Cognome</w:t>
      </w:r>
      <w:r w:rsidR="009D587D">
        <w:rPr>
          <w:sz w:val="20"/>
          <w:szCs w:val="20"/>
        </w:rPr>
        <w:t>:</w:t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</w:r>
      <w:r w:rsidR="009D587D">
        <w:rPr>
          <w:sz w:val="20"/>
          <w:szCs w:val="20"/>
        </w:rPr>
        <w:tab/>
        <w:t xml:space="preserve">              Nome:</w:t>
      </w:r>
    </w:p>
    <w:p w14:paraId="4B0EE1A3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2652F16D">
          <v:shape id="_x0000_s2089" type="#_x0000_t202" style="position:absolute;margin-left:460.2pt;margin-top:7.75pt;width:22.8pt;height:20pt;z-index:251644928;mso-width-relative:margin;mso-height-relative:margin">
            <v:textbox style="mso-next-textbox:#_x0000_s2089">
              <w:txbxContent>
                <w:p w14:paraId="5F84EB06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704B17F">
          <v:shape id="_x0000_s2088" type="#_x0000_t202" style="position:absolute;margin-left:2in;margin-top:7.75pt;width:282.55pt;height:20pt;z-index:251643904;mso-width-relative:margin;mso-height-relative:margin">
            <v:textbox style="mso-next-textbox:#_x0000_s2088">
              <w:txbxContent>
                <w:p w14:paraId="71AC7A5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A1A393D">
          <v:shape id="_x0000_s2087" type="#_x0000_t202" style="position:absolute;margin-left:35.65pt;margin-top:7.75pt;width:92.5pt;height:20pt;z-index:251642880;mso-width-relative:margin;mso-height-relative:margin">
            <v:textbox style="mso-next-textbox:#_x0000_s2087">
              <w:txbxContent>
                <w:p w14:paraId="0BDD07B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4F3058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nato/a il: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5A0574">
        <w:rPr>
          <w:sz w:val="20"/>
          <w:szCs w:val="20"/>
        </w:rPr>
        <w:t>sesso:</w:t>
      </w:r>
    </w:p>
    <w:p w14:paraId="4A28DC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0B12CCC7">
          <v:shape id="_x0000_s2096" type="#_x0000_t202" style="position:absolute;margin-left:305.6pt;margin-top:7.75pt;width:177.4pt;height:20pt;z-index:251652096;mso-width-relative:margin;mso-height-relative:margin">
            <v:textbox style="mso-next-textbox:#_x0000_s2096">
              <w:txbxContent>
                <w:p w14:paraId="4362992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6B46AC2E">
          <v:shape id="_x0000_s2095" type="#_x0000_t202" style="position:absolute;margin-left:58.45pt;margin-top:7.1pt;width:196.95pt;height:20pt;z-index:251651072;mso-width-relative:margin;mso-height-relative:margin">
            <v:textbox style="mso-next-textbox:#_x0000_s2095">
              <w:txbxContent>
                <w:p w14:paraId="6BEB7BC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C9357AF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codice fiscale: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partita iva:</w:t>
      </w:r>
    </w:p>
    <w:p w14:paraId="5B9783ED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2595704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5EAD1382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0D23818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Recapito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BBED0B5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06B1EDB9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286C153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55759905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1B7C32B4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72F98CE0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1486244">
          <v:shape id="_x0000_s2092" type="#_x0000_t202" style="position:absolute;margin-left:415.75pt;margin-top:8.1pt;width:67.25pt;height:20pt;z-index:251648000;mso-position-horizontal-relative:text;mso-position-vertical-relative:text;mso-width-relative:margin;mso-height-relative:margin">
            <v:textbox style="mso-next-textbox:#_x0000_s2092">
              <w:txbxContent>
                <w:p w14:paraId="50FFD5B2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20EE806E">
          <v:shape id="_x0000_s2091" type="#_x0000_t202" style="position:absolute;margin-left:363.2pt;margin-top:8.1pt;width:27.95pt;height:20pt;z-index:251646976;mso-position-horizontal-relative:text;mso-position-vertical-relative:text;mso-width-relative:margin;mso-height-relative:margin">
            <v:textbox style="mso-next-textbox:#_x0000_s2091">
              <w:txbxContent>
                <w:p w14:paraId="3C761AE7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78C1B880">
          <v:shape id="_x0000_s2090" type="#_x0000_t202" style="position:absolute;margin-left:46.4pt;margin-top:8.1pt;width:282.55pt;height:20pt;z-index:251645952;mso-position-horizontal-relative:text;mso-position-vertical-relative:text;mso-width-relative:margin;mso-height-relative:margin">
            <v:textbox style="mso-next-textbox:#_x0000_s2090">
              <w:txbxContent>
                <w:p w14:paraId="1815739C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A9E4FD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residente 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56696BEE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3ACFFDB6">
          <v:shape id="_x0000_s2094" type="#_x0000_t202" style="position:absolute;margin-left:435pt;margin-top:7.8pt;width:48pt;height:20pt;z-index:251650048;mso-width-relative:margin;mso-height-relative:margin">
            <v:textbox style="mso-next-textbox:#_x0000_s2094">
              <w:txbxContent>
                <w:p w14:paraId="5FCCBC7D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84508A8">
          <v:shape id="_x0000_s2093" type="#_x0000_t202" style="position:absolute;margin-left:26pt;margin-top:7.8pt;width:389.75pt;height:20pt;z-index:251649024;mso-width-relative:margin;mso-height-relative:margin">
            <v:textbox style="mso-next-textbox:#_x0000_s2093">
              <w:txbxContent>
                <w:p w14:paraId="4C6675D0" w14:textId="77777777" w:rsidR="009D587D" w:rsidRPr="0072539B" w:rsidRDefault="009D587D" w:rsidP="00270A4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55E633A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in via: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n.:</w:t>
      </w:r>
    </w:p>
    <w:p w14:paraId="311172C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B69F131">
          <v:shape id="_x0000_s2099" type="#_x0000_t202" style="position:absolute;margin-left:348.35pt;margin-top:7.8pt;width:134.65pt;height:20pt;z-index:251655168;mso-width-relative:margin;mso-height-relative:margin">
            <v:textbox style="mso-next-textbox:#_x0000_s2099">
              <w:txbxContent>
                <w:p w14:paraId="6ED32D4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A56CEAC">
          <v:shape id="_x0000_s2098" type="#_x0000_t202" style="position:absolute;margin-left:183.6pt;margin-top:7.8pt;width:139.8pt;height:20pt;z-index:251654144;mso-width-relative:margin;mso-height-relative:margin">
            <v:textbox style="mso-next-textbox:#_x0000_s2098">
              <w:txbxContent>
                <w:p w14:paraId="710BB686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F438FA6">
          <v:shape id="_x0000_s2097" type="#_x0000_t202" style="position:absolute;margin-left:19.2pt;margin-top:7.8pt;width:139.8pt;height:20pt;z-index:251653120;mso-width-relative:margin;mso-height-relative:margin">
            <v:textbox style="mso-next-textbox:#_x0000_s2097">
              <w:txbxContent>
                <w:p w14:paraId="0E06191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056CF372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tel.: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fax: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cel.:</w:t>
      </w:r>
    </w:p>
    <w:p w14:paraId="3FC403E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DEAB41C">
          <v:shape id="_x0000_s2100" type="#_x0000_t202" style="position:absolute;margin-left:29.55pt;margin-top:7.7pt;width:453.45pt;height:20pt;z-index:251656192;mso-width-relative:margin;mso-height-relative:margin">
            <v:textbox style="mso-next-textbox:#_x0000_s2100">
              <w:txbxContent>
                <w:p w14:paraId="06E81CEF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5DD684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e-Mail:</w:t>
      </w:r>
    </w:p>
    <w:p w14:paraId="099A2C63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7609CAB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7AA58A9B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3BC368CD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Profilo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2984A20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52D1DD46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10672D4E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6141D35D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556824F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5822B8B2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600C8A16">
          <v:shape id="_x0000_s2101" type="#_x0000_t202" style="position:absolute;margin-left:50.65pt;margin-top:7.35pt;width:432.35pt;height:20pt;z-index:251657216;mso-position-horizontal-relative:text;mso-position-vertical-relative:text;mso-width-relative:margin;mso-height-relative:margin">
            <v:textbox style="mso-next-textbox:#_x0000_s2101">
              <w:txbxContent>
                <w:p w14:paraId="5AEFBA84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47145E94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professione:</w:t>
      </w:r>
    </w:p>
    <w:p w14:paraId="737D2C67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5C1A47D4">
          <v:shape id="_x0000_s2102" type="#_x0000_t202" style="position:absolute;margin-left:69.8pt;margin-top:8.1pt;width:413.2pt;height:20pt;z-index:251658240;mso-width-relative:margin;mso-height-relative:margin">
            <v:textbox style="mso-next-textbox:#_x0000_s2102">
              <w:txbxContent>
                <w:p w14:paraId="786DCDC8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41D670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specializzazione:</w:t>
      </w:r>
    </w:p>
    <w:p w14:paraId="17072C7A" w14:textId="77777777" w:rsidR="009D587D" w:rsidRDefault="009D587D">
      <w:pPr>
        <w:rPr>
          <w:sz w:val="20"/>
          <w:szCs w:val="20"/>
        </w:rPr>
      </w:pPr>
    </w:p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3969"/>
        <w:gridCol w:w="1842"/>
        <w:gridCol w:w="3969"/>
      </w:tblGrid>
      <w:tr w:rsidR="009D587D" w:rsidRPr="008D78E2" w14:paraId="399718A6" w14:textId="77777777">
        <w:trPr>
          <w:trHeight w:val="117"/>
          <w:jc w:val="center"/>
        </w:trPr>
        <w:tc>
          <w:tcPr>
            <w:tcW w:w="3969" w:type="dxa"/>
            <w:tcBorders>
              <w:bottom w:val="single" w:sz="4" w:space="0" w:color="auto"/>
            </w:tcBorders>
          </w:tcPr>
          <w:p w14:paraId="0941F421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shd w:val="clear" w:color="auto" w:fill="BFBFBF"/>
            <w:vAlign w:val="center"/>
          </w:tcPr>
          <w:p w14:paraId="423F451E" w14:textId="77777777" w:rsidR="009D587D" w:rsidRPr="00232CE3" w:rsidRDefault="009D587D" w:rsidP="00075785">
            <w:pPr>
              <w:jc w:val="center"/>
              <w:rPr>
                <w:sz w:val="20"/>
                <w:szCs w:val="20"/>
              </w:rPr>
            </w:pPr>
            <w:r w:rsidRPr="00232CE3">
              <w:rPr>
                <w:sz w:val="20"/>
                <w:szCs w:val="20"/>
              </w:rPr>
              <w:t>Impiego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04B7368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  <w:tr w:rsidR="009D587D" w:rsidRPr="008D78E2" w14:paraId="2BD43BC8" w14:textId="77777777">
        <w:trPr>
          <w:trHeight w:val="77"/>
          <w:jc w:val="center"/>
        </w:trPr>
        <w:tc>
          <w:tcPr>
            <w:tcW w:w="3969" w:type="dxa"/>
            <w:tcBorders>
              <w:top w:val="single" w:sz="4" w:space="0" w:color="auto"/>
            </w:tcBorders>
          </w:tcPr>
          <w:p w14:paraId="74997729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BFBFBF"/>
          </w:tcPr>
          <w:p w14:paraId="3E7D5E73" w14:textId="77777777" w:rsidR="009D587D" w:rsidRPr="008D78E2" w:rsidRDefault="009D587D" w:rsidP="000757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A9D33AC" w14:textId="77777777" w:rsidR="009D587D" w:rsidRPr="008D78E2" w:rsidRDefault="009D587D" w:rsidP="00075785">
            <w:pPr>
              <w:rPr>
                <w:sz w:val="20"/>
                <w:szCs w:val="20"/>
              </w:rPr>
            </w:pPr>
          </w:p>
        </w:tc>
      </w:tr>
    </w:tbl>
    <w:p w14:paraId="08062986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7742880C">
          <v:shape id="_x0000_s2105" type="#_x0000_t202" style="position:absolute;margin-left:84.95pt;margin-top:8.35pt;width:23.75pt;height:20pt;z-index:251661312;mso-position-horizontal-relative:text;mso-position-vertical-relative:text;mso-width-relative:margin;mso-height-relative:margin">
            <v:textbox style="mso-next-textbox:#_x0000_s2105">
              <w:txbxContent>
                <w:p w14:paraId="6D3FAA0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F73A031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libero professionista:</w:t>
      </w:r>
    </w:p>
    <w:p w14:paraId="41D55F94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E6A341D">
          <v:shape id="_x0000_s2103" type="#_x0000_t202" style="position:absolute;margin-left:193.55pt;margin-top:7.6pt;width:289.45pt;height:20pt;z-index:251659264;mso-width-relative:margin;mso-height-relative:margin">
            <v:textbox style="mso-next-textbox:#_x0000_s2103">
              <w:txbxContent>
                <w:p w14:paraId="3CCDB8B7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5B5E0AD5">
          <v:shape id="_x0000_s2106" type="#_x0000_t202" style="position:absolute;margin-left:63.3pt;margin-top:8pt;width:22.3pt;height:20pt;z-index:251662336;mso-width-relative:margin;mso-height-relative:margin">
            <v:textbox style="mso-next-textbox:#_x0000_s2106">
              <w:txbxContent>
                <w:p w14:paraId="5A031B62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41D28677">
          <v:shape id="_x0000_s2107" type="#_x0000_t202" style="position:absolute;margin-left:141.45pt;margin-top:8pt;width:22.4pt;height:20pt;z-index:251663360;mso-width-relative:margin;mso-height-relative:margin">
            <v:textbox style="mso-next-textbox:#_x0000_s2107">
              <w:txbxContent>
                <w:p w14:paraId="267A9CBC" w14:textId="77777777" w:rsidR="009D587D" w:rsidRPr="0072539B" w:rsidRDefault="009D587D" w:rsidP="006B7165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1C07A4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convenzionato:</w:t>
      </w:r>
      <w:r>
        <w:rPr>
          <w:sz w:val="20"/>
          <w:szCs w:val="20"/>
        </w:rPr>
        <w:tab/>
        <w:t xml:space="preserve">         dipendente:</w:t>
      </w:r>
      <w:r>
        <w:rPr>
          <w:sz w:val="20"/>
          <w:szCs w:val="20"/>
        </w:rPr>
        <w:tab/>
        <w:t xml:space="preserve">             ente:</w:t>
      </w:r>
    </w:p>
    <w:p w14:paraId="401F8A2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447D4B16">
          <v:shape id="_x0000_s2108" type="#_x0000_t202" style="position:absolute;margin-left:54.25pt;margin-top:8.2pt;width:428.75pt;height:20pt;z-index:251664384;mso-width-relative:margin;mso-height-relative:margin">
            <v:textbox style="mso-next-textbox:#_x0000_s2108">
              <w:txbxContent>
                <w:p w14:paraId="2B62878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1504A369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dipartimento:</w:t>
      </w:r>
    </w:p>
    <w:p w14:paraId="6DFDBC6C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5B66C41">
          <v:shape id="_x0000_s2111" type="#_x0000_t202" style="position:absolute;margin-left:63.3pt;margin-top:8pt;width:419.7pt;height:20pt;z-index:251667456;mso-width-relative:margin;mso-height-relative:margin">
            <v:textbox style="mso-next-textbox:#_x0000_s2111">
              <w:txbxContent>
                <w:p w14:paraId="5D72B784" w14:textId="77777777" w:rsidR="009D587D" w:rsidRPr="0072539B" w:rsidRDefault="009D587D" w:rsidP="00437B8C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3A326DCD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unità operativa:</w:t>
      </w:r>
    </w:p>
    <w:p w14:paraId="3BAB20F9" w14:textId="77777777" w:rsidR="009D587D" w:rsidRDefault="00000000">
      <w:pPr>
        <w:rPr>
          <w:sz w:val="20"/>
          <w:szCs w:val="20"/>
        </w:rPr>
      </w:pPr>
      <w:r>
        <w:rPr>
          <w:noProof/>
          <w:lang w:eastAsia="it-IT"/>
        </w:rPr>
        <w:pict w14:anchorId="1263A440">
          <v:shape id="_x0000_s2109" type="#_x0000_t202" style="position:absolute;margin-left:416.4pt;margin-top:7.75pt;width:66.6pt;height:20pt;z-index:251665408;mso-width-relative:margin;mso-height-relative:margin">
            <v:textbox style="mso-next-textbox:#_x0000_s2109">
              <w:txbxContent>
                <w:p w14:paraId="6AF53CED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3A0EC4A">
          <v:shape id="_x0000_s2104" type="#_x0000_t202" style="position:absolute;margin-left:19.85pt;margin-top:7.75pt;width:312.1pt;height:20pt;z-index:251660288;mso-width-relative:margin;mso-height-relative:margin">
            <v:textbox style="mso-next-textbox:#_x0000_s2104">
              <w:txbxContent>
                <w:p w14:paraId="7B5C2963" w14:textId="77777777" w:rsidR="009D587D" w:rsidRPr="0072539B" w:rsidRDefault="009D587D" w:rsidP="00B2779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 w14:anchorId="1F959FD6">
          <v:shape id="_x0000_s2110" type="#_x0000_t202" style="position:absolute;margin-left:363.2pt;margin-top:7.75pt;width:27.95pt;height:20pt;z-index:251666432;mso-width-relative:margin;mso-height-relative:margin">
            <v:textbox style="mso-next-textbox:#_x0000_s2110">
              <w:txbxContent>
                <w:p w14:paraId="13F102A6" w14:textId="77777777" w:rsidR="009D587D" w:rsidRPr="0072539B" w:rsidRDefault="009D587D" w:rsidP="009F0256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2F1CBF95" w14:textId="77777777" w:rsidR="009D587D" w:rsidRDefault="009D587D" w:rsidP="00BA5C47">
      <w:pPr>
        <w:rPr>
          <w:sz w:val="20"/>
          <w:szCs w:val="20"/>
        </w:rPr>
      </w:pPr>
      <w:r>
        <w:rPr>
          <w:sz w:val="20"/>
          <w:szCs w:val="20"/>
        </w:rPr>
        <w:t>città: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  <w:t xml:space="preserve">        prov.:</w:t>
      </w:r>
      <w:r>
        <w:rPr>
          <w:sz w:val="20"/>
          <w:szCs w:val="20"/>
        </w:rPr>
        <w:tab/>
        <w:t xml:space="preserve">    cap:</w:t>
      </w:r>
    </w:p>
    <w:p w14:paraId="7CEE89C5" w14:textId="77777777" w:rsidR="009D587D" w:rsidRDefault="00000000" w:rsidP="00BA5C47">
      <w:pPr>
        <w:rPr>
          <w:sz w:val="20"/>
          <w:szCs w:val="20"/>
        </w:rPr>
      </w:pPr>
      <w:r>
        <w:rPr>
          <w:noProof/>
          <w:lang w:eastAsia="it-IT"/>
        </w:rPr>
        <w:pict w14:anchorId="4A219D1F">
          <v:shape id="_x0000_s2112" type="#_x0000_t202" style="position:absolute;margin-left:60.75pt;margin-top:8.1pt;width:422.25pt;height:20pt;z-index:251668480;mso-width-relative:margin;mso-height-relative:margin">
            <v:textbox style="mso-next-textbox:#_x0000_s2112">
              <w:txbxContent>
                <w:p w14:paraId="204963FA" w14:textId="77777777" w:rsidR="009D587D" w:rsidRPr="0072539B" w:rsidRDefault="009D587D" w:rsidP="00BA5C47"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  <w:t xml:space="preserve">               </w:t>
                  </w:r>
                  <w:r w:rsidRPr="0072539B">
                    <w:tab/>
                  </w:r>
                  <w:r w:rsidRPr="0072539B">
                    <w:tab/>
                  </w:r>
                  <w:r w:rsidRPr="0072539B">
                    <w:tab/>
                  </w:r>
                </w:p>
              </w:txbxContent>
            </v:textbox>
          </v:shape>
        </w:pict>
      </w:r>
    </w:p>
    <w:p w14:paraId="6628582E" w14:textId="77777777" w:rsidR="009D587D" w:rsidRDefault="009D587D">
      <w:pPr>
        <w:rPr>
          <w:sz w:val="20"/>
          <w:szCs w:val="20"/>
        </w:rPr>
      </w:pPr>
      <w:r>
        <w:rPr>
          <w:sz w:val="20"/>
          <w:szCs w:val="20"/>
        </w:rPr>
        <w:t>sede operativa:</w:t>
      </w:r>
    </w:p>
    <w:p w14:paraId="34CBC23D" w14:textId="77777777" w:rsidR="00B23B7E" w:rsidRDefault="00B23B7E" w:rsidP="00B23B7E">
      <w:pPr>
        <w:tabs>
          <w:tab w:val="left" w:pos="3330"/>
        </w:tabs>
        <w:rPr>
          <w:sz w:val="20"/>
          <w:szCs w:val="20"/>
        </w:rPr>
      </w:pPr>
    </w:p>
    <w:p w14:paraId="07E77CB9" w14:textId="77777777" w:rsidR="00B23B7E" w:rsidRDefault="00B23B7E" w:rsidP="00B23B7E">
      <w:pPr>
        <w:tabs>
          <w:tab w:val="left" w:pos="3330"/>
        </w:tabs>
        <w:rPr>
          <w:b/>
          <w:bCs/>
        </w:rPr>
      </w:pPr>
    </w:p>
    <w:p w14:paraId="56A88186" w14:textId="77777777" w:rsidR="00B23B7E" w:rsidRDefault="00B23B7E" w:rsidP="00B23B7E">
      <w:pPr>
        <w:tabs>
          <w:tab w:val="left" w:pos="3330"/>
        </w:tabs>
        <w:rPr>
          <w:b/>
          <w:bCs/>
        </w:rPr>
      </w:pPr>
      <w:r w:rsidRPr="00B23B7E">
        <w:rPr>
          <w:b/>
          <w:bCs/>
        </w:rPr>
        <w:t>“Autorizzo il trattamento dei miei dati personali ai sensi del  Regolamento UE 2016/679 sul trattamento dei dati personali  e del precedente d.lgs. 196/03</w:t>
      </w:r>
      <w:r>
        <w:rPr>
          <w:b/>
          <w:bCs/>
        </w:rPr>
        <w:t>”</w:t>
      </w:r>
    </w:p>
    <w:p w14:paraId="197DD3FD" w14:textId="77777777" w:rsidR="00B23B7E" w:rsidRPr="00B23B7E" w:rsidRDefault="00B23B7E" w:rsidP="00B23B7E">
      <w:pPr>
        <w:tabs>
          <w:tab w:val="left" w:pos="3330"/>
        </w:tabs>
        <w:rPr>
          <w:b/>
          <w:bCs/>
        </w:rPr>
      </w:pPr>
    </w:p>
    <w:p w14:paraId="0B3A5061" w14:textId="77777777" w:rsidR="009D587D" w:rsidRDefault="009D587D">
      <w:pPr>
        <w:rPr>
          <w:sz w:val="20"/>
          <w:szCs w:val="20"/>
        </w:rPr>
      </w:pPr>
    </w:p>
    <w:p w14:paraId="572A46F2" w14:textId="77777777" w:rsidR="00111F57" w:rsidRPr="00F9760C" w:rsidRDefault="009D587D" w:rsidP="00F9760C">
      <w:pPr>
        <w:jc w:val="both"/>
        <w:rPr>
          <w:bCs/>
          <w:sz w:val="20"/>
          <w:szCs w:val="20"/>
          <w:lang w:eastAsia="it-IT"/>
        </w:rPr>
      </w:pPr>
      <w:r w:rsidRPr="00111F57">
        <w:rPr>
          <w:bCs/>
          <w:sz w:val="20"/>
          <w:szCs w:val="20"/>
          <w:lang w:eastAsia="it-IT"/>
        </w:rPr>
        <w:t>Crotone, ________________</w:t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</w:r>
      <w:r>
        <w:rPr>
          <w:bCs/>
          <w:sz w:val="20"/>
          <w:szCs w:val="20"/>
          <w:lang w:eastAsia="it-IT"/>
        </w:rPr>
        <w:tab/>
        <w:t xml:space="preserve">        F</w:t>
      </w:r>
      <w:r w:rsidRPr="00111F57">
        <w:rPr>
          <w:bCs/>
          <w:sz w:val="20"/>
          <w:szCs w:val="20"/>
          <w:lang w:eastAsia="it-IT"/>
        </w:rPr>
        <w:t>irma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  <w:t xml:space="preserve"> </w:t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Pr="00111F57">
        <w:rPr>
          <w:bCs/>
          <w:sz w:val="20"/>
          <w:szCs w:val="20"/>
          <w:lang w:eastAsia="it-IT"/>
        </w:rPr>
        <w:tab/>
      </w:r>
      <w:r w:rsidR="00F9760C">
        <w:rPr>
          <w:bCs/>
          <w:sz w:val="20"/>
          <w:szCs w:val="20"/>
          <w:lang w:eastAsia="it-IT"/>
        </w:rPr>
        <w:t xml:space="preserve">                     </w:t>
      </w:r>
      <w:r>
        <w:rPr>
          <w:bCs/>
          <w:sz w:val="20"/>
          <w:szCs w:val="20"/>
          <w:lang w:eastAsia="it-IT"/>
        </w:rPr>
        <w:t xml:space="preserve">      </w:t>
      </w:r>
      <w:r w:rsidRPr="00111F57">
        <w:rPr>
          <w:bCs/>
          <w:sz w:val="20"/>
          <w:szCs w:val="20"/>
          <w:lang w:eastAsia="it-IT"/>
        </w:rPr>
        <w:t>_________________________________</w:t>
      </w:r>
    </w:p>
    <w:sectPr w:rsidR="00111F57" w:rsidRPr="00F9760C" w:rsidSect="00F9760C">
      <w:headerReference w:type="default" r:id="rId7"/>
      <w:pgSz w:w="11906" w:h="16838"/>
      <w:pgMar w:top="107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263E0" w14:textId="77777777" w:rsidR="00474727" w:rsidRDefault="00474727" w:rsidP="008D78E2">
      <w:r>
        <w:separator/>
      </w:r>
    </w:p>
  </w:endnote>
  <w:endnote w:type="continuationSeparator" w:id="0">
    <w:p w14:paraId="3446A584" w14:textId="77777777" w:rsidR="00474727" w:rsidRDefault="00474727" w:rsidP="008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FBFEE" w14:textId="77777777" w:rsidR="00474727" w:rsidRDefault="00474727" w:rsidP="008D78E2">
      <w:r>
        <w:separator/>
      </w:r>
    </w:p>
  </w:footnote>
  <w:footnote w:type="continuationSeparator" w:id="0">
    <w:p w14:paraId="295366E8" w14:textId="77777777" w:rsidR="00474727" w:rsidRDefault="00474727" w:rsidP="008D7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Layout w:type="fixed"/>
      <w:tblLook w:val="04A0" w:firstRow="1" w:lastRow="0" w:firstColumn="1" w:lastColumn="0" w:noHBand="0" w:noVBand="1"/>
    </w:tblPr>
    <w:tblGrid>
      <w:gridCol w:w="1951"/>
      <w:gridCol w:w="5954"/>
      <w:gridCol w:w="1984"/>
    </w:tblGrid>
    <w:tr w:rsidR="00232CE3" w14:paraId="3F15EC5F" w14:textId="77777777">
      <w:tc>
        <w:tcPr>
          <w:tcW w:w="1951" w:type="dxa"/>
        </w:tcPr>
        <w:p w14:paraId="67949F65" w14:textId="77777777" w:rsidR="00232CE3" w:rsidRDefault="00232CE3" w:rsidP="00075785">
          <w:pPr>
            <w:pStyle w:val="Intestazione"/>
            <w:tabs>
              <w:tab w:val="clear" w:pos="4819"/>
              <w:tab w:val="clear" w:pos="9638"/>
            </w:tabs>
          </w:pPr>
        </w:p>
      </w:tc>
      <w:tc>
        <w:tcPr>
          <w:tcW w:w="5954" w:type="dxa"/>
          <w:vAlign w:val="center"/>
        </w:tcPr>
        <w:p w14:paraId="4BB3D855" w14:textId="77777777" w:rsidR="00232CE3" w:rsidRPr="00D36DFF" w:rsidRDefault="00232CE3" w:rsidP="00075785">
          <w:pPr>
            <w:pStyle w:val="Default"/>
            <w:jc w:val="center"/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</w:pPr>
          <w:r w:rsidRPr="00D36DFF"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SCHEDA</w:t>
          </w:r>
        </w:p>
        <w:p w14:paraId="4D7F0B45" w14:textId="77777777" w:rsidR="00232CE3" w:rsidRPr="00DE4442" w:rsidRDefault="00235FC6" w:rsidP="00075785">
          <w:pPr>
            <w:pStyle w:val="Default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bCs/>
              <w:i/>
              <w:iCs/>
              <w:lang w:eastAsia="it-IT"/>
            </w:rPr>
            <w:t>REGISTRAZIONE PARTECIPANTI</w:t>
          </w:r>
        </w:p>
      </w:tc>
      <w:tc>
        <w:tcPr>
          <w:tcW w:w="1984" w:type="dxa"/>
        </w:tcPr>
        <w:p w14:paraId="1DE04078" w14:textId="77777777" w:rsidR="00232CE3" w:rsidRDefault="00985B09" w:rsidP="00075785">
          <w:pPr>
            <w:pStyle w:val="Intestazione"/>
            <w:tabs>
              <w:tab w:val="clear" w:pos="4819"/>
              <w:tab w:val="clear" w:pos="9638"/>
            </w:tabs>
          </w:pPr>
          <w:r>
            <w:rPr>
              <w:noProof/>
              <w:lang w:eastAsia="it-IT"/>
            </w:rPr>
            <w:drawing>
              <wp:inline distT="0" distB="0" distL="0" distR="0" wp14:anchorId="42161809" wp14:editId="64A4FB71">
                <wp:extent cx="1144905" cy="568325"/>
                <wp:effectExtent l="19050" t="0" r="0" b="0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4905" cy="568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19DBDE" w14:textId="77777777" w:rsidR="00232CE3" w:rsidRPr="00232CE3" w:rsidRDefault="00000000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  <w:r>
      <w:rPr>
        <w:noProof/>
        <w:lang w:eastAsia="it-IT"/>
      </w:rPr>
      <w:pict w14:anchorId="284F06A7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1.05pt;margin-top:6.55pt;width:482.55pt;height:0;z-index:251657728;mso-position-horizontal-relative:text;mso-position-vertical-relative:text" o:connectortype="straight" strokecolor="#9bbb59" strokeweight="2.25pt"/>
      </w:pict>
    </w:r>
  </w:p>
  <w:p w14:paraId="4614A7F1" w14:textId="77777777" w:rsidR="00232CE3" w:rsidRPr="00232CE3" w:rsidRDefault="00232CE3" w:rsidP="00232CE3">
    <w:pPr>
      <w:pStyle w:val="Intestazione"/>
      <w:tabs>
        <w:tab w:val="clear" w:pos="4819"/>
        <w:tab w:val="clear" w:pos="963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F74CD3"/>
    <w:multiLevelType w:val="hybridMultilevel"/>
    <w:tmpl w:val="CE2859F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356399">
    <w:abstractNumId w:val="0"/>
  </w:num>
  <w:num w:numId="2" w16cid:durableId="1003630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119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A4C"/>
    <w:rsid w:val="0002247A"/>
    <w:rsid w:val="000553F3"/>
    <w:rsid w:val="00075785"/>
    <w:rsid w:val="000A433B"/>
    <w:rsid w:val="000E7566"/>
    <w:rsid w:val="00111F57"/>
    <w:rsid w:val="001172C5"/>
    <w:rsid w:val="00124FD2"/>
    <w:rsid w:val="0012673E"/>
    <w:rsid w:val="00164251"/>
    <w:rsid w:val="001A5801"/>
    <w:rsid w:val="001A63AF"/>
    <w:rsid w:val="001B37E8"/>
    <w:rsid w:val="001C3FC4"/>
    <w:rsid w:val="0023004C"/>
    <w:rsid w:val="002323B3"/>
    <w:rsid w:val="00232CE3"/>
    <w:rsid w:val="00235458"/>
    <w:rsid w:val="00235FC6"/>
    <w:rsid w:val="00263FE2"/>
    <w:rsid w:val="00267EA6"/>
    <w:rsid w:val="00270A4C"/>
    <w:rsid w:val="002A62D4"/>
    <w:rsid w:val="002A769F"/>
    <w:rsid w:val="002B4CC3"/>
    <w:rsid w:val="002B7FB3"/>
    <w:rsid w:val="002C4002"/>
    <w:rsid w:val="002F2304"/>
    <w:rsid w:val="00342E87"/>
    <w:rsid w:val="003823BD"/>
    <w:rsid w:val="0039722D"/>
    <w:rsid w:val="003C7360"/>
    <w:rsid w:val="003F0A8F"/>
    <w:rsid w:val="003F1044"/>
    <w:rsid w:val="003F322F"/>
    <w:rsid w:val="0040073A"/>
    <w:rsid w:val="00404798"/>
    <w:rsid w:val="00422626"/>
    <w:rsid w:val="00437B8C"/>
    <w:rsid w:val="004475E6"/>
    <w:rsid w:val="0045176D"/>
    <w:rsid w:val="00466F76"/>
    <w:rsid w:val="00474727"/>
    <w:rsid w:val="004D291A"/>
    <w:rsid w:val="004E6F3D"/>
    <w:rsid w:val="004F1B6B"/>
    <w:rsid w:val="0054498D"/>
    <w:rsid w:val="0054535C"/>
    <w:rsid w:val="005640A1"/>
    <w:rsid w:val="00575B66"/>
    <w:rsid w:val="005877E5"/>
    <w:rsid w:val="005C0273"/>
    <w:rsid w:val="005F3583"/>
    <w:rsid w:val="00602BBA"/>
    <w:rsid w:val="00616799"/>
    <w:rsid w:val="0063007D"/>
    <w:rsid w:val="00646E77"/>
    <w:rsid w:val="006B7165"/>
    <w:rsid w:val="00785B09"/>
    <w:rsid w:val="00786D33"/>
    <w:rsid w:val="007C77FE"/>
    <w:rsid w:val="007E0EA2"/>
    <w:rsid w:val="008448C8"/>
    <w:rsid w:val="00862D88"/>
    <w:rsid w:val="00881B23"/>
    <w:rsid w:val="008B08D9"/>
    <w:rsid w:val="008B7351"/>
    <w:rsid w:val="008D601E"/>
    <w:rsid w:val="008D78E2"/>
    <w:rsid w:val="00924B53"/>
    <w:rsid w:val="00932B60"/>
    <w:rsid w:val="00950B60"/>
    <w:rsid w:val="00985B09"/>
    <w:rsid w:val="009C57FA"/>
    <w:rsid w:val="009D08C7"/>
    <w:rsid w:val="009D587D"/>
    <w:rsid w:val="009D7F67"/>
    <w:rsid w:val="009F0256"/>
    <w:rsid w:val="009F4F45"/>
    <w:rsid w:val="009F5610"/>
    <w:rsid w:val="00A26DEF"/>
    <w:rsid w:val="00A3756F"/>
    <w:rsid w:val="00A80262"/>
    <w:rsid w:val="00A809AE"/>
    <w:rsid w:val="00A940ED"/>
    <w:rsid w:val="00AA3CC3"/>
    <w:rsid w:val="00AB58DC"/>
    <w:rsid w:val="00AE66A5"/>
    <w:rsid w:val="00AF6269"/>
    <w:rsid w:val="00B23B7E"/>
    <w:rsid w:val="00B24EA1"/>
    <w:rsid w:val="00B27796"/>
    <w:rsid w:val="00B54C59"/>
    <w:rsid w:val="00B726B6"/>
    <w:rsid w:val="00BA128B"/>
    <w:rsid w:val="00BA29CE"/>
    <w:rsid w:val="00BA2DF8"/>
    <w:rsid w:val="00BA5971"/>
    <w:rsid w:val="00BA5C47"/>
    <w:rsid w:val="00BB243C"/>
    <w:rsid w:val="00BD701A"/>
    <w:rsid w:val="00BF0EE5"/>
    <w:rsid w:val="00C16D32"/>
    <w:rsid w:val="00C331E6"/>
    <w:rsid w:val="00C6243F"/>
    <w:rsid w:val="00C67944"/>
    <w:rsid w:val="00C72E7E"/>
    <w:rsid w:val="00C84779"/>
    <w:rsid w:val="00C914FA"/>
    <w:rsid w:val="00CA4BF4"/>
    <w:rsid w:val="00CD65E0"/>
    <w:rsid w:val="00CE6B6E"/>
    <w:rsid w:val="00D058D5"/>
    <w:rsid w:val="00D23784"/>
    <w:rsid w:val="00D36DFF"/>
    <w:rsid w:val="00D7449E"/>
    <w:rsid w:val="00D950F4"/>
    <w:rsid w:val="00DA58C2"/>
    <w:rsid w:val="00E0505A"/>
    <w:rsid w:val="00E20CA8"/>
    <w:rsid w:val="00E36FC7"/>
    <w:rsid w:val="00E51227"/>
    <w:rsid w:val="00E57075"/>
    <w:rsid w:val="00E653C2"/>
    <w:rsid w:val="00E82260"/>
    <w:rsid w:val="00EA36FD"/>
    <w:rsid w:val="00EC12C2"/>
    <w:rsid w:val="00EE01BE"/>
    <w:rsid w:val="00F05927"/>
    <w:rsid w:val="00F30165"/>
    <w:rsid w:val="00F36B24"/>
    <w:rsid w:val="00F401C5"/>
    <w:rsid w:val="00F84648"/>
    <w:rsid w:val="00F9760C"/>
    <w:rsid w:val="00FA0B42"/>
    <w:rsid w:val="00FC7333"/>
    <w:rsid w:val="00FD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"/>
    <o:shapelayout v:ext="edit">
      <o:idmap v:ext="edit" data="2"/>
    </o:shapelayout>
  </w:shapeDefaults>
  <w:decimalSymbol w:val=","/>
  <w:listSeparator w:val=";"/>
  <w14:docId w14:val="35C688A1"/>
  <w15:docId w15:val="{380D3E5E-3328-46C1-9ED4-99D94077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0B42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FA0B42"/>
    <w:pPr>
      <w:keepNext/>
      <w:overflowPunct w:val="0"/>
      <w:autoSpaceDE w:val="0"/>
      <w:textAlignment w:val="baseline"/>
      <w:outlineLvl w:val="1"/>
    </w:pPr>
    <w:rPr>
      <w:rFonts w:ascii="Arial" w:hAnsi="Arial" w:cs="Arial"/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A0B42"/>
    <w:rPr>
      <w:rFonts w:ascii="Arial" w:hAnsi="Arial" w:cs="Arial"/>
      <w:b/>
      <w:bCs/>
      <w:color w:val="000000"/>
      <w:sz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0A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0A4C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78E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D78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78E2"/>
    <w:rPr>
      <w:sz w:val="24"/>
      <w:szCs w:val="24"/>
      <w:lang w:eastAsia="ar-SA"/>
    </w:rPr>
  </w:style>
  <w:style w:type="paragraph" w:styleId="Nessunaspaziatura">
    <w:name w:val="No Spacing"/>
    <w:link w:val="NessunaspaziaturaCarattere"/>
    <w:uiPriority w:val="1"/>
    <w:qFormat/>
    <w:rsid w:val="008D78E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D78E2"/>
    <w:rPr>
      <w:rFonts w:ascii="Calibri" w:hAnsi="Calibri"/>
      <w:sz w:val="22"/>
      <w:szCs w:val="22"/>
      <w:lang w:val="it-IT" w:eastAsia="en-US" w:bidi="ar-SA"/>
    </w:rPr>
  </w:style>
  <w:style w:type="table" w:styleId="Grigliatabella">
    <w:name w:val="Table Grid"/>
    <w:basedOn w:val="Tabellanormale"/>
    <w:uiPriority w:val="59"/>
    <w:rsid w:val="008D78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delicata">
    <w:name w:val="Subtle Emphasis"/>
    <w:basedOn w:val="Carpredefinitoparagrafo"/>
    <w:uiPriority w:val="19"/>
    <w:qFormat/>
    <w:rsid w:val="00232CE3"/>
    <w:rPr>
      <w:i/>
      <w:iCs/>
      <w:color w:val="808080"/>
    </w:rPr>
  </w:style>
  <w:style w:type="paragraph" w:customStyle="1" w:styleId="Default">
    <w:name w:val="Default"/>
    <w:rsid w:val="00232CE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B2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2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Evento/Progetto Formativo: “3° Congresso della Rete Diabetologica Pediatrica Calabrese”,</vt:lpstr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Evento/Progetto Formativo: “3° Congresso della Rete Diabetologica Pediatrica Calabrese”,</dc:title>
  <dc:creator>Alfonzo</dc:creator>
  <cp:lastModifiedBy>utente</cp:lastModifiedBy>
  <cp:revision>13</cp:revision>
  <cp:lastPrinted>2011-05-27T15:54:00Z</cp:lastPrinted>
  <dcterms:created xsi:type="dcterms:W3CDTF">2020-01-16T16:17:00Z</dcterms:created>
  <dcterms:modified xsi:type="dcterms:W3CDTF">2023-10-05T07:09:00Z</dcterms:modified>
</cp:coreProperties>
</file>